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3D6BB1" w14:textId="77777777" w:rsidR="00D16041" w:rsidRPr="00112D07" w:rsidRDefault="00D16041" w:rsidP="00D16041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0"/>
      <w:bookmarkStart w:id="1" w:name="_Toc532231739"/>
      <w:r w:rsidRPr="00112D07">
        <w:rPr>
          <w:rFonts w:cs="Arial"/>
          <w:bCs w:val="0"/>
          <w:sz w:val="20"/>
          <w:szCs w:val="20"/>
        </w:rPr>
        <w:t>PROPOSAL SUBMITTAL FORM 1 – PROPOSAL SIGNATURE PAGE</w:t>
      </w:r>
      <w:bookmarkEnd w:id="0"/>
      <w:bookmarkEnd w:id="1"/>
    </w:p>
    <w:p w14:paraId="4E592AC2" w14:textId="77777777" w:rsidR="00D16041" w:rsidRPr="00112D07" w:rsidRDefault="00D16041" w:rsidP="00D16041">
      <w:pPr>
        <w:rPr>
          <w:color w:val="C00000"/>
          <w:sz w:val="20"/>
          <w:szCs w:val="20"/>
        </w:rPr>
      </w:pPr>
    </w:p>
    <w:p w14:paraId="4DCA3CED" w14:textId="77777777" w:rsidR="00D16041" w:rsidRPr="00112D07" w:rsidRDefault="00D16041" w:rsidP="00D16041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AUTOMATICALLY DISQUALIFIED FROM CONSIDERATION FOR AN AWARD</w:t>
      </w:r>
    </w:p>
    <w:p w14:paraId="629031E1" w14:textId="77777777" w:rsidR="00D16041" w:rsidRPr="00112D07" w:rsidRDefault="00D16041" w:rsidP="00D16041">
      <w:pPr>
        <w:widowControl/>
        <w:spacing w:before="9"/>
        <w:rPr>
          <w:rFonts w:ascii="Arial" w:eastAsia="Arial" w:hAnsi="Arial" w:cs="Arial"/>
          <w:b/>
          <w:bCs/>
        </w:rPr>
      </w:pPr>
    </w:p>
    <w:p w14:paraId="50D66026" w14:textId="77777777" w:rsidR="00D16041" w:rsidRPr="00112D07" w:rsidRDefault="00D16041" w:rsidP="00D16041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2BF37921" wp14:editId="367AAC13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6E1405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4B3382B9" w14:textId="77777777" w:rsidR="00D16041" w:rsidRPr="00112D07" w:rsidRDefault="00D16041" w:rsidP="00D16041">
      <w:pPr>
        <w:widowControl/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122AC2C9" w14:textId="77777777" w:rsidR="00D16041" w:rsidRPr="00112D07" w:rsidRDefault="00D16041" w:rsidP="00D1604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14:paraId="0D7F48C1" w14:textId="77777777" w:rsidR="00D16041" w:rsidRPr="00112D07" w:rsidRDefault="00D16041" w:rsidP="00D1604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B281A83" wp14:editId="6C8DE39C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90FA76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6716BC46" w14:textId="77777777" w:rsidR="00D16041" w:rsidRPr="00112D07" w:rsidRDefault="00D16041" w:rsidP="00D16041">
      <w:pPr>
        <w:widowControl/>
        <w:spacing w:before="5"/>
        <w:rPr>
          <w:rFonts w:ascii="Arial" w:eastAsia="Arial" w:hAnsi="Arial" w:cs="Arial"/>
          <w:sz w:val="8"/>
          <w:szCs w:val="8"/>
        </w:rPr>
      </w:pPr>
    </w:p>
    <w:p w14:paraId="6E41B10E" w14:textId="77777777" w:rsidR="00D16041" w:rsidRPr="00112D07" w:rsidRDefault="00D16041" w:rsidP="00D1604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14:paraId="693247F1" w14:textId="77777777" w:rsidR="00D16041" w:rsidRPr="00112D07" w:rsidRDefault="00D16041" w:rsidP="00D1604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A61D794" wp14:editId="3697FEA4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3DA013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48FECB15" w14:textId="77777777" w:rsidR="00D16041" w:rsidRPr="00112D07" w:rsidRDefault="00D16041" w:rsidP="00D16041">
      <w:pPr>
        <w:widowControl/>
        <w:spacing w:before="7"/>
        <w:rPr>
          <w:rFonts w:ascii="Arial" w:eastAsia="Arial" w:hAnsi="Arial" w:cs="Arial"/>
          <w:sz w:val="8"/>
          <w:szCs w:val="8"/>
        </w:rPr>
      </w:pPr>
    </w:p>
    <w:p w14:paraId="71C1B8FF" w14:textId="77777777" w:rsidR="00D16041" w:rsidRPr="00112D07" w:rsidRDefault="00D16041" w:rsidP="00D1604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14:paraId="2FE2FCB5" w14:textId="77777777" w:rsidR="00D16041" w:rsidRPr="00112D07" w:rsidRDefault="00D16041" w:rsidP="00D1604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010A410" wp14:editId="19729C0F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8E28EA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32057F26" w14:textId="77777777" w:rsidR="00D16041" w:rsidRPr="00112D07" w:rsidRDefault="00D16041" w:rsidP="00D16041">
      <w:pPr>
        <w:widowControl/>
        <w:spacing w:before="8"/>
        <w:rPr>
          <w:rFonts w:ascii="Arial" w:eastAsia="Arial" w:hAnsi="Arial" w:cs="Arial"/>
          <w:sz w:val="10"/>
          <w:szCs w:val="10"/>
        </w:rPr>
      </w:pPr>
    </w:p>
    <w:p w14:paraId="17EBB504" w14:textId="77777777" w:rsidR="00D16041" w:rsidRPr="00112D07" w:rsidRDefault="00D16041" w:rsidP="00D16041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14:paraId="488C169F" w14:textId="77777777" w:rsidR="00D16041" w:rsidRPr="00112D07" w:rsidRDefault="00D16041" w:rsidP="00D16041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414CA622" w14:textId="77777777" w:rsidR="00D16041" w:rsidRPr="00112D07" w:rsidRDefault="00D16041" w:rsidP="00D1604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14:paraId="348E2E0F" w14:textId="77777777" w:rsidR="00D16041" w:rsidRPr="00112D07" w:rsidRDefault="00D16041" w:rsidP="00D16041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4D89C8C5" w14:textId="77777777" w:rsidR="00D16041" w:rsidRPr="00112D07" w:rsidRDefault="00D16041" w:rsidP="00D1604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>services and items to the PRDE.</w:t>
      </w:r>
    </w:p>
    <w:p w14:paraId="39E806CF" w14:textId="77777777" w:rsidR="00D16041" w:rsidRPr="00112D07" w:rsidRDefault="00D16041" w:rsidP="00D1604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1559F37E" w14:textId="77777777" w:rsidR="00D16041" w:rsidRPr="00112D07" w:rsidRDefault="00D16041" w:rsidP="00D1604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14:paraId="36DED668" w14:textId="77777777" w:rsidR="00D16041" w:rsidRPr="00112D07" w:rsidRDefault="00D16041" w:rsidP="00D1604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1DD41F03" w14:textId="77777777" w:rsidR="00D16041" w:rsidRPr="00112D07" w:rsidRDefault="00D16041" w:rsidP="00D1604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3"/>
        <w:jc w:val="both"/>
      </w:pPr>
      <w:r w:rsidRPr="00112D07">
        <w:t>Proposer certifies that none of the employees of the Department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14:paraId="6DB677A6" w14:textId="77777777" w:rsidR="00D16041" w:rsidRPr="00112D07" w:rsidRDefault="00D16041" w:rsidP="00D16041">
      <w:pPr>
        <w:widowControl/>
        <w:rPr>
          <w:rFonts w:ascii="Arial" w:eastAsia="Arial" w:hAnsi="Arial" w:cs="Arial"/>
          <w:sz w:val="20"/>
          <w:szCs w:val="20"/>
        </w:rPr>
      </w:pPr>
    </w:p>
    <w:p w14:paraId="0C19190A" w14:textId="77777777" w:rsidR="00D16041" w:rsidRPr="00112D07" w:rsidRDefault="00D16041" w:rsidP="00D16041">
      <w:pPr>
        <w:widowControl/>
        <w:spacing w:before="2"/>
        <w:rPr>
          <w:rFonts w:ascii="Arial" w:eastAsia="Arial" w:hAnsi="Arial" w:cs="Arial"/>
          <w:sz w:val="20"/>
          <w:szCs w:val="20"/>
        </w:rPr>
      </w:pPr>
    </w:p>
    <w:p w14:paraId="39E24051" w14:textId="77777777" w:rsidR="00D16041" w:rsidRPr="00112D07" w:rsidRDefault="00D16041" w:rsidP="00D1604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 w:rsidRPr="00112D07">
        <w:t>the Department’s officials or other Proposers and without effort to preclude the Department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14:paraId="37CA394B" w14:textId="77777777" w:rsidR="00D16041" w:rsidRPr="00112D07" w:rsidRDefault="00D16041" w:rsidP="00D1604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6404D23A" w14:textId="77777777" w:rsidR="00D16041" w:rsidRPr="00112D07" w:rsidRDefault="00D16041" w:rsidP="00D16041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spacing w:line="276" w:lineRule="auto"/>
        <w:ind w:right="204"/>
        <w:jc w:val="both"/>
      </w:pPr>
      <w:r w:rsidRPr="00112D07">
        <w:t>The undersigned, hereby acknowledges receipt of (a) RFP# PRDE-OSIATD-FY2018-00</w:t>
      </w:r>
      <w:r>
        <w:t>3</w:t>
      </w:r>
      <w:r w:rsidRPr="00112D07">
        <w:t>-</w:t>
      </w:r>
      <w:r>
        <w:t xml:space="preserve">WIRELESS EQUIPMENT AND SERVICES </w:t>
      </w:r>
      <w:r w:rsidRPr="00112D07">
        <w:t>including all appendices, (</w:t>
      </w:r>
      <w:r w:rsidRPr="00112D07">
        <w:rPr>
          <w:i/>
        </w:rPr>
        <w:t>Proposer should list here any and all addenda to the RFP issued by the Department</w:t>
      </w:r>
      <w:r>
        <w:rPr>
          <w:i/>
        </w:rPr>
        <w:t xml:space="preserve"> and posted at </w:t>
      </w:r>
      <w:hyperlink r:id="rId5" w:history="1">
        <w:r w:rsidRPr="001F3F77">
          <w:rPr>
            <w:rStyle w:val="Hyperlink"/>
            <w:i/>
          </w:rPr>
          <w:t>www.de.pr.gov</w:t>
        </w:r>
      </w:hyperlink>
      <w:r>
        <w:rPr>
          <w:i/>
        </w:rPr>
        <w:t>)</w:t>
      </w:r>
      <w:r>
        <w:t xml:space="preserve">.  </w:t>
      </w:r>
      <w:r w:rsidRPr="00112D07">
        <w:t>The undersigned also hereby certifies that the Proposer</w:t>
      </w:r>
      <w:r w:rsidRPr="009148FA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9148FA">
        <w:rPr>
          <w:w w:val="99"/>
        </w:rPr>
        <w:t xml:space="preserve"> </w:t>
      </w:r>
      <w:r w:rsidRPr="00112D07">
        <w:t>addenda.</w:t>
      </w:r>
    </w:p>
    <w:p w14:paraId="2801EF10" w14:textId="77777777" w:rsidR="00D16041" w:rsidRPr="00112D07" w:rsidRDefault="00D16041" w:rsidP="00D1604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6D3CF32E" w14:textId="77777777" w:rsidR="00D16041" w:rsidRPr="00112D07" w:rsidRDefault="00D16041" w:rsidP="00D16041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64A18A8" w14:textId="77777777" w:rsidR="00D16041" w:rsidRPr="00112D07" w:rsidRDefault="00D16041" w:rsidP="00D16041">
      <w:pPr>
        <w:widowControl/>
        <w:spacing w:before="7"/>
        <w:rPr>
          <w:rFonts w:ascii="Arial" w:eastAsia="Arial" w:hAnsi="Arial" w:cs="Arial"/>
          <w:sz w:val="16"/>
          <w:szCs w:val="16"/>
        </w:rPr>
      </w:pPr>
    </w:p>
    <w:p w14:paraId="73A0C310" w14:textId="77777777" w:rsidR="00D16041" w:rsidRPr="00112D07" w:rsidRDefault="00D16041" w:rsidP="00D16041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14:paraId="79683B70" w14:textId="77777777" w:rsidR="00D16041" w:rsidRPr="00112D07" w:rsidRDefault="00D16041" w:rsidP="00D16041">
      <w:pPr>
        <w:widowControl/>
        <w:spacing w:before="8"/>
        <w:rPr>
          <w:rFonts w:ascii="Arial" w:eastAsia="Arial" w:hAnsi="Arial" w:cs="Arial"/>
          <w:sz w:val="13"/>
          <w:szCs w:val="13"/>
        </w:rPr>
      </w:pPr>
    </w:p>
    <w:p w14:paraId="6F5DBEC5" w14:textId="44463FD2" w:rsidR="003F1A71" w:rsidRDefault="00D16041" w:rsidP="00D16041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020F51">
        <w:rPr>
          <w:w w:val="95"/>
        </w:rPr>
        <w:t>Date: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041"/>
    <w:rsid w:val="00210EFB"/>
    <w:rsid w:val="003E76D6"/>
    <w:rsid w:val="003F1A71"/>
    <w:rsid w:val="0048724D"/>
    <w:rsid w:val="004A492E"/>
    <w:rsid w:val="00D1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8DA52"/>
  <w15:chartTrackingRefBased/>
  <w15:docId w15:val="{1EE099A3-F5D0-4133-B3B1-0B3B94F45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16041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D16041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16041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D16041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16041"/>
    <w:rPr>
      <w:rFonts w:ascii="Arial" w:eastAsia="Arial" w:hAnsi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160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http://www.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ANEQXYWM5PSU-369-21</_dlc_DocId>
    <_dlc_DocIdUrl xmlns="52ebaa95-055a-40f0-9bd5-856e088a933c">
      <Url>http://intraedu.dde.pr/_layouts/DocIdRedir.aspx?ID=ANEQXYWM5PSU-369-21</Url>
      <Description>ANEQXYWM5PSU-369-21</Description>
    </_dlc_DocIdUrl>
  </documentManagement>
</p:properties>
</file>

<file path=customXml/itemProps1.xml><?xml version="1.0" encoding="utf-8"?>
<ds:datastoreItem xmlns:ds="http://schemas.openxmlformats.org/officeDocument/2006/customXml" ds:itemID="{4A6B9358-6DC6-49FA-8049-7016E69AE641}"/>
</file>

<file path=customXml/itemProps2.xml><?xml version="1.0" encoding="utf-8"?>
<ds:datastoreItem xmlns:ds="http://schemas.openxmlformats.org/officeDocument/2006/customXml" ds:itemID="{6F844222-1AB0-45F1-B6C8-3909819A2573}"/>
</file>

<file path=customXml/itemProps3.xml><?xml version="1.0" encoding="utf-8"?>
<ds:datastoreItem xmlns:ds="http://schemas.openxmlformats.org/officeDocument/2006/customXml" ds:itemID="{B20DDFF8-6638-4F47-973F-7D904012BB28}"/>
</file>

<file path=customXml/itemProps4.xml><?xml version="1.0" encoding="utf-8"?>
<ds:datastoreItem xmlns:ds="http://schemas.openxmlformats.org/officeDocument/2006/customXml" ds:itemID="{0EE8D7EA-9CB4-463A-8F9E-37ACF9B26A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1713</Characters>
  <Application>Microsoft Office Word</Application>
  <DocSecurity>0</DocSecurity>
  <Lines>46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 – PROPOSAL SIGNATURE PAGE</vt:lpstr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2018-12-11T01:12:00Z</dcterms:created>
  <dcterms:modified xsi:type="dcterms:W3CDTF">2018-12-11T01:13:00Z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fcf7a013-15f3-42d5-bd66-1db1e4164d36</vt:lpwstr>
  </property>
  <property fmtid="{D5CDD505-2E9C-101B-9397-08002B2CF9AE}" pid="3" name="ContentTypeId">
    <vt:lpwstr>0x010100B1D3194F2B74B74B9F08C9196FBC0F07</vt:lpwstr>
  </property>
</Properties>
</file>